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E85B" w14:textId="15F66A2D" w:rsidR="005A14F6" w:rsidRPr="00E33CE9" w:rsidRDefault="0068444B" w:rsidP="00E33C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8A563F" wp14:editId="4A1B5879">
            <wp:simplePos x="0" y="0"/>
            <wp:positionH relativeFrom="column">
              <wp:posOffset>-21161</wp:posOffset>
            </wp:positionH>
            <wp:positionV relativeFrom="paragraph">
              <wp:posOffset>-265799</wp:posOffset>
            </wp:positionV>
            <wp:extent cx="1998921" cy="1279961"/>
            <wp:effectExtent l="0" t="0" r="1905" b="0"/>
            <wp:wrapNone/>
            <wp:docPr id="3" name="Picture 3" descr="C:\Users\Dylan Lynch\Downloads\LR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lan Lynch\Downloads\LRC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21" cy="127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CE9" w:rsidRPr="00E33CE9">
        <w:rPr>
          <w:rFonts w:ascii="Times New Roman" w:hAnsi="Times New Roman" w:cs="Times New Roman"/>
          <w:b/>
          <w:sz w:val="24"/>
          <w:szCs w:val="24"/>
        </w:rPr>
        <w:t xml:space="preserve">Winter 2015 Meeting </w:t>
      </w:r>
      <w:r w:rsidR="007404A5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7F7FD47B" w14:textId="5B7FCD56" w:rsidR="00E33CE9" w:rsidRPr="00E33CE9" w:rsidRDefault="005E1EDA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</w:t>
      </w:r>
      <w:r w:rsidR="00E33CE9" w:rsidRPr="00E33CE9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66076253" w14:textId="77777777" w:rsidR="00E33CE9" w:rsidRPr="00E33CE9" w:rsidRDefault="00E33CE9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3CE9">
        <w:rPr>
          <w:rFonts w:ascii="Times New Roman" w:hAnsi="Times New Roman" w:cs="Times New Roman"/>
          <w:sz w:val="24"/>
          <w:szCs w:val="24"/>
        </w:rPr>
        <w:t>1:00 pm – 2:00 pm</w:t>
      </w:r>
    </w:p>
    <w:p w14:paraId="4453FCDE" w14:textId="77777777" w:rsidR="00E33CE9" w:rsidRPr="00E33CE9" w:rsidRDefault="00E33CE9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3CE9">
        <w:rPr>
          <w:rFonts w:ascii="Times New Roman" w:hAnsi="Times New Roman" w:cs="Times New Roman"/>
          <w:sz w:val="24"/>
          <w:szCs w:val="24"/>
        </w:rPr>
        <w:t>Pardall</w:t>
      </w:r>
      <w:proofErr w:type="spellEnd"/>
      <w:r w:rsidRPr="00E33CE9">
        <w:rPr>
          <w:rFonts w:ascii="Times New Roman" w:hAnsi="Times New Roman" w:cs="Times New Roman"/>
          <w:sz w:val="24"/>
          <w:szCs w:val="24"/>
        </w:rPr>
        <w:t xml:space="preserve"> Center | LRC Office</w:t>
      </w:r>
    </w:p>
    <w:p w14:paraId="6518AE02" w14:textId="3D3A9059" w:rsidR="00E33CE9" w:rsidRDefault="007404A5" w:rsidP="00E33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MINUTES</w:t>
      </w:r>
    </w:p>
    <w:p w14:paraId="7ED86900" w14:textId="77777777" w:rsidR="000B61B3" w:rsidRDefault="000B61B3" w:rsidP="00E33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4122E1" w14:textId="63FDCB5C" w:rsidR="00E33CE9" w:rsidRDefault="00BA652E" w:rsidP="00E33C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Start: 2</w:t>
      </w:r>
      <w:r w:rsidR="00E33CE9">
        <w:rPr>
          <w:rFonts w:ascii="Times New Roman" w:hAnsi="Times New Roman" w:cs="Times New Roman"/>
          <w:b/>
          <w:sz w:val="24"/>
          <w:szCs w:val="24"/>
        </w:rPr>
        <w:t>:00 pm</w:t>
      </w:r>
    </w:p>
    <w:p w14:paraId="10E3F193" w14:textId="77777777"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B75418" w14:textId="77777777" w:rsidR="006F7382" w:rsidRPr="006F7382" w:rsidRDefault="00E33CE9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</w:t>
      </w:r>
      <w:r w:rsidR="000B61B3">
        <w:rPr>
          <w:rFonts w:ascii="Times New Roman" w:hAnsi="Times New Roman" w:cs="Times New Roman"/>
          <w:b/>
          <w:sz w:val="24"/>
          <w:szCs w:val="24"/>
        </w:rPr>
        <w:t xml:space="preserve"> Call</w:t>
      </w:r>
      <w:r w:rsidR="006F7382">
        <w:rPr>
          <w:rFonts w:ascii="Times New Roman" w:hAnsi="Times New Roman" w:cs="Times New Roman"/>
          <w:b/>
          <w:sz w:val="24"/>
          <w:szCs w:val="24"/>
        </w:rPr>
        <w:t>:</w:t>
      </w:r>
      <w:r w:rsidR="00322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✗</w:t>
      </w:r>
      <w:r w:rsidR="00322A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34663247" w14:textId="177E765F" w:rsidR="00F87BDB" w:rsidRPr="00F87BDB" w:rsidRDefault="00F87BDB" w:rsidP="00F87BD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87BDB">
        <w:rPr>
          <w:rFonts w:ascii="Times New Roman" w:hAnsi="Times New Roman" w:cs="Times New Roman"/>
          <w:sz w:val="24"/>
          <w:szCs w:val="24"/>
        </w:rPr>
        <w:t>Amanda Dillon – Legal Assistant</w:t>
      </w:r>
      <w:r w:rsidR="00F74684">
        <w:rPr>
          <w:rFonts w:ascii="Times New Roman" w:hAnsi="Times New Roman" w:cs="Times New Roman"/>
          <w:sz w:val="24"/>
          <w:szCs w:val="24"/>
        </w:rPr>
        <w:t xml:space="preserve"> </w:t>
      </w:r>
      <w:r w:rsidR="00F74684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7B21DF54" w14:textId="41C5EB8E" w:rsidR="000B61B3" w:rsidRP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>Connor Boehm – Legal Assistant</w:t>
      </w:r>
      <w:r w:rsidR="00105950">
        <w:rPr>
          <w:rFonts w:ascii="Times New Roman" w:hAnsi="Times New Roman" w:cs="Times New Roman"/>
          <w:sz w:val="24"/>
          <w:szCs w:val="24"/>
        </w:rPr>
        <w:t xml:space="preserve"> </w:t>
      </w:r>
      <w:r w:rsidR="00105950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5D8185B6" w14:textId="1B5CFBDC" w:rsidR="000B61B3" w:rsidRP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>Clara Perez – Legal Assistant</w:t>
      </w:r>
      <w:r w:rsidR="00A82864">
        <w:rPr>
          <w:rFonts w:ascii="Times New Roman" w:hAnsi="Times New Roman" w:cs="Times New Roman"/>
          <w:sz w:val="24"/>
          <w:szCs w:val="24"/>
        </w:rPr>
        <w:t xml:space="preserve"> </w:t>
      </w:r>
      <w:r w:rsidR="00A82864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4CF37C0C" w14:textId="6C45D56E" w:rsid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 xml:space="preserve">Danielle </w:t>
      </w:r>
      <w:proofErr w:type="spellStart"/>
      <w:r w:rsidRPr="000B61B3">
        <w:rPr>
          <w:rFonts w:ascii="Times New Roman" w:hAnsi="Times New Roman" w:cs="Times New Roman"/>
          <w:sz w:val="24"/>
          <w:szCs w:val="24"/>
        </w:rPr>
        <w:t>Santucci</w:t>
      </w:r>
      <w:proofErr w:type="spellEnd"/>
      <w:r w:rsidRPr="000B61B3">
        <w:rPr>
          <w:rFonts w:ascii="Times New Roman" w:hAnsi="Times New Roman" w:cs="Times New Roman"/>
          <w:sz w:val="24"/>
          <w:szCs w:val="24"/>
        </w:rPr>
        <w:t xml:space="preserve"> – Legal Assistant</w:t>
      </w:r>
      <w:r w:rsidR="00EC0603">
        <w:rPr>
          <w:rFonts w:ascii="Times New Roman" w:hAnsi="Times New Roman" w:cs="Times New Roman"/>
          <w:sz w:val="24"/>
          <w:szCs w:val="24"/>
        </w:rPr>
        <w:t xml:space="preserve"> </w:t>
      </w:r>
      <w:r w:rsidR="00EC0603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33EAA589" w14:textId="2EEE8365" w:rsidR="00D9693B" w:rsidRPr="00D9693B" w:rsidRDefault="00D9693B" w:rsidP="00D969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Delaney Moore – Legal Assistant</w:t>
      </w:r>
      <w:r w:rsidR="00B50F2F">
        <w:rPr>
          <w:rFonts w:ascii="Times New Roman" w:hAnsi="Times New Roman" w:cs="Times New Roman"/>
          <w:sz w:val="24"/>
          <w:szCs w:val="24"/>
        </w:rPr>
        <w:t xml:space="preserve"> </w:t>
      </w:r>
      <w:r w:rsidR="00105950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363639DA" w14:textId="6E38B284" w:rsidR="00F5272B" w:rsidRDefault="00F5272B" w:rsidP="00F5272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Valentine – Legal Assistant</w:t>
      </w:r>
      <w:r w:rsidR="00F74684">
        <w:rPr>
          <w:rFonts w:ascii="Times New Roman" w:hAnsi="Times New Roman" w:cs="Times New Roman"/>
          <w:sz w:val="24"/>
          <w:szCs w:val="24"/>
        </w:rPr>
        <w:t xml:space="preserve"> </w:t>
      </w:r>
      <w:r w:rsidR="00F74684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4BA29C54" w14:textId="79661D57" w:rsidR="00E33CE9" w:rsidRDefault="000B61B3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Levinson – Legal Assistant</w:t>
      </w:r>
      <w:r w:rsidR="00932043">
        <w:rPr>
          <w:rFonts w:ascii="Times New Roman" w:hAnsi="Times New Roman" w:cs="Times New Roman"/>
          <w:sz w:val="24"/>
          <w:szCs w:val="24"/>
        </w:rPr>
        <w:t xml:space="preserve"> </w:t>
      </w:r>
      <w:r w:rsidR="00932043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✗</w:t>
      </w:r>
    </w:p>
    <w:p w14:paraId="385421FA" w14:textId="2192A21C" w:rsidR="00D9693B" w:rsidRDefault="00D9693B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Legal Assistant</w:t>
      </w:r>
      <w:r w:rsidR="00F74684">
        <w:rPr>
          <w:rFonts w:ascii="Times New Roman" w:hAnsi="Times New Roman" w:cs="Times New Roman"/>
          <w:sz w:val="24"/>
          <w:szCs w:val="24"/>
        </w:rPr>
        <w:t xml:space="preserve"> </w:t>
      </w:r>
      <w:r w:rsidR="00F74684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22E3EC52" w14:textId="5A3D848C" w:rsidR="00D93736" w:rsidRDefault="00D93736" w:rsidP="00D9373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Lynch – Web Developer</w:t>
      </w:r>
      <w:r w:rsidR="00105950">
        <w:rPr>
          <w:rFonts w:ascii="Times New Roman" w:hAnsi="Times New Roman" w:cs="Times New Roman"/>
          <w:sz w:val="24"/>
          <w:szCs w:val="24"/>
        </w:rPr>
        <w:t xml:space="preserve"> </w:t>
      </w:r>
      <w:r w:rsidR="00105950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28BA6061" w14:textId="2102939D" w:rsidR="002A4EEC" w:rsidRDefault="002A4EEC" w:rsidP="002A4EE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Student Director</w:t>
      </w:r>
      <w:r w:rsidR="00105950">
        <w:rPr>
          <w:rFonts w:ascii="Times New Roman" w:hAnsi="Times New Roman" w:cs="Times New Roman"/>
          <w:sz w:val="24"/>
          <w:szCs w:val="24"/>
        </w:rPr>
        <w:t xml:space="preserve"> </w:t>
      </w:r>
      <w:r w:rsidR="00105950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058E3A2B" w14:textId="28CF4206" w:rsidR="009D3507" w:rsidRPr="000B61B3" w:rsidRDefault="009D3507" w:rsidP="00677EB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Corydon Graves – Caseworker</w:t>
      </w:r>
      <w:r w:rsidR="00932043">
        <w:rPr>
          <w:rFonts w:ascii="Times New Roman" w:hAnsi="Times New Roman" w:cs="Times New Roman"/>
          <w:sz w:val="24"/>
          <w:szCs w:val="24"/>
        </w:rPr>
        <w:t xml:space="preserve"> </w:t>
      </w:r>
      <w:r w:rsidR="00932043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14:paraId="40556096" w14:textId="1E547715" w:rsidR="006F7382" w:rsidRDefault="00E27093" w:rsidP="009D350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Attorney</w:t>
      </w:r>
      <w:r w:rsidR="00932043">
        <w:rPr>
          <w:rFonts w:ascii="Times New Roman" w:hAnsi="Times New Roman" w:cs="Times New Roman"/>
          <w:sz w:val="24"/>
          <w:szCs w:val="24"/>
        </w:rPr>
        <w:t xml:space="preserve"> </w:t>
      </w:r>
      <w:r w:rsidR="00932043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✗</w:t>
      </w:r>
    </w:p>
    <w:p w14:paraId="26672AAB" w14:textId="77777777" w:rsidR="006F7382" w:rsidRDefault="006F7382" w:rsidP="006F73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EDCA33B" w14:textId="77777777"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Guests:</w:t>
      </w:r>
    </w:p>
    <w:p w14:paraId="516F08B7" w14:textId="77777777"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2D39">
        <w:rPr>
          <w:rFonts w:ascii="Times New Roman" w:hAnsi="Times New Roman" w:cs="Times New Roman"/>
          <w:sz w:val="24"/>
          <w:szCs w:val="24"/>
        </w:rPr>
        <w:t xml:space="preserve">Someone comes to photograph us, </w:t>
      </w:r>
      <w:r>
        <w:rPr>
          <w:rFonts w:ascii="Times New Roman" w:hAnsi="Times New Roman" w:cs="Times New Roman"/>
          <w:sz w:val="24"/>
          <w:szCs w:val="24"/>
        </w:rPr>
        <w:t>non-LRC pers</w:t>
      </w:r>
      <w:r w:rsidR="0059060A">
        <w:rPr>
          <w:rFonts w:ascii="Times New Roman" w:hAnsi="Times New Roman" w:cs="Times New Roman"/>
          <w:sz w:val="24"/>
          <w:szCs w:val="24"/>
        </w:rPr>
        <w:t xml:space="preserve">on comes to present </w:t>
      </w:r>
      <w:proofErr w:type="gramStart"/>
      <w:r w:rsidR="0059060A">
        <w:rPr>
          <w:rFonts w:ascii="Times New Roman" w:hAnsi="Times New Roman" w:cs="Times New Roman"/>
          <w:sz w:val="24"/>
          <w:szCs w:val="24"/>
        </w:rPr>
        <w:t>an  idea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BAE3F1B" w14:textId="77777777"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D799F6" w14:textId="787FEB1F" w:rsidR="003C7BFD" w:rsidRPr="00411D6E" w:rsidRDefault="006F7382" w:rsidP="00411D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t>Officer Reports:</w:t>
      </w:r>
    </w:p>
    <w:p w14:paraId="4B048D35" w14:textId="4D15E1AD" w:rsidR="003C7BFD" w:rsidRDefault="006F7382" w:rsidP="008371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Santucci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B7D5F">
        <w:rPr>
          <w:rFonts w:ascii="Times New Roman" w:hAnsi="Times New Roman" w:cs="Times New Roman"/>
          <w:sz w:val="24"/>
          <w:szCs w:val="24"/>
        </w:rPr>
        <w:t xml:space="preserve"> </w:t>
      </w:r>
      <w:r w:rsidR="00411D6E">
        <w:rPr>
          <w:rFonts w:ascii="Times New Roman" w:hAnsi="Times New Roman" w:cs="Times New Roman"/>
          <w:sz w:val="24"/>
          <w:szCs w:val="24"/>
        </w:rPr>
        <w:t xml:space="preserve">Added </w:t>
      </w:r>
      <w:proofErr w:type="spellStart"/>
      <w:r w:rsidR="00411D6E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411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6E">
        <w:rPr>
          <w:rFonts w:ascii="Times New Roman" w:hAnsi="Times New Roman" w:cs="Times New Roman"/>
          <w:sz w:val="24"/>
          <w:szCs w:val="24"/>
        </w:rPr>
        <w:t>Seca</w:t>
      </w:r>
      <w:proofErr w:type="spellEnd"/>
      <w:r w:rsidR="00411D6E">
        <w:rPr>
          <w:rFonts w:ascii="Times New Roman" w:hAnsi="Times New Roman" w:cs="Times New Roman"/>
          <w:sz w:val="24"/>
          <w:szCs w:val="24"/>
        </w:rPr>
        <w:t xml:space="preserve"> info to Intern Manuel</w:t>
      </w:r>
      <w:r w:rsidR="004D4D6F">
        <w:rPr>
          <w:rFonts w:ascii="Times New Roman" w:hAnsi="Times New Roman" w:cs="Times New Roman"/>
          <w:sz w:val="24"/>
          <w:szCs w:val="24"/>
        </w:rPr>
        <w:t xml:space="preserve"> // Organize case information into a table?</w:t>
      </w:r>
    </w:p>
    <w:p w14:paraId="5B7F8A34" w14:textId="77777777" w:rsidR="008371F6" w:rsidRPr="003C7BFD" w:rsidRDefault="008371F6" w:rsidP="008371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AA01D9" w14:textId="46E5DD5C" w:rsidR="006F7382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F7382">
        <w:rPr>
          <w:rFonts w:ascii="Times New Roman" w:hAnsi="Times New Roman" w:cs="Times New Roman"/>
          <w:sz w:val="24"/>
          <w:szCs w:val="24"/>
        </w:rPr>
        <w:t>Dylan Lynch</w:t>
      </w:r>
      <w:r>
        <w:rPr>
          <w:rFonts w:ascii="Times New Roman" w:hAnsi="Times New Roman" w:cs="Times New Roman"/>
          <w:sz w:val="24"/>
          <w:szCs w:val="24"/>
        </w:rPr>
        <w:t>:</w:t>
      </w:r>
      <w:r w:rsidR="009B7D5F">
        <w:rPr>
          <w:rFonts w:ascii="Times New Roman" w:hAnsi="Times New Roman" w:cs="Times New Roman"/>
          <w:sz w:val="24"/>
          <w:szCs w:val="24"/>
        </w:rPr>
        <w:t xml:space="preserve"> </w:t>
      </w:r>
      <w:r w:rsidR="008371F6">
        <w:rPr>
          <w:rFonts w:ascii="Times New Roman" w:hAnsi="Times New Roman" w:cs="Times New Roman"/>
          <w:sz w:val="24"/>
          <w:szCs w:val="24"/>
        </w:rPr>
        <w:t>Intake Update</w:t>
      </w:r>
    </w:p>
    <w:p w14:paraId="5070EE0B" w14:textId="77777777" w:rsidR="00F5272B" w:rsidRPr="00130381" w:rsidRDefault="00F5272B" w:rsidP="001303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F12FF" w14:textId="52A40830" w:rsidR="006F7382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B4EFB">
        <w:rPr>
          <w:rFonts w:ascii="Times New Roman" w:hAnsi="Times New Roman" w:cs="Times New Roman"/>
          <w:sz w:val="24"/>
          <w:szCs w:val="24"/>
        </w:rPr>
        <w:t>$80 for 20 50pg pads (LRC Branded Notepads)</w:t>
      </w:r>
      <w:r w:rsidR="00A02959">
        <w:rPr>
          <w:rFonts w:ascii="Times New Roman" w:hAnsi="Times New Roman" w:cs="Times New Roman"/>
          <w:sz w:val="24"/>
          <w:szCs w:val="24"/>
        </w:rPr>
        <w:t xml:space="preserve"> // Sign $750 and $700 for installation, want to spend more money for a more </w:t>
      </w:r>
      <w:proofErr w:type="spellStart"/>
      <w:r w:rsidR="00A02959">
        <w:rPr>
          <w:rFonts w:ascii="Times New Roman" w:hAnsi="Times New Roman" w:cs="Times New Roman"/>
          <w:sz w:val="24"/>
          <w:szCs w:val="24"/>
        </w:rPr>
        <w:t>asthetically</w:t>
      </w:r>
      <w:proofErr w:type="spellEnd"/>
      <w:r w:rsidR="00A02959">
        <w:rPr>
          <w:rFonts w:ascii="Times New Roman" w:hAnsi="Times New Roman" w:cs="Times New Roman"/>
          <w:sz w:val="24"/>
          <w:szCs w:val="24"/>
        </w:rPr>
        <w:t xml:space="preserve"> pleasing sign</w:t>
      </w:r>
    </w:p>
    <w:p w14:paraId="472FECE6" w14:textId="77777777" w:rsidR="003C7BFD" w:rsidRPr="006B5B65" w:rsidRDefault="003C7BFD" w:rsidP="006B5B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00621" w14:textId="17764544" w:rsidR="006F7382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Corydon Graves:</w:t>
      </w:r>
      <w:r w:rsidR="0028103D">
        <w:rPr>
          <w:rFonts w:ascii="Times New Roman" w:hAnsi="Times New Roman" w:cs="Times New Roman"/>
          <w:sz w:val="24"/>
          <w:szCs w:val="24"/>
        </w:rPr>
        <w:t xml:space="preserve"> 2 Things // Review how to fill out the hour log &amp; handle intakes /</w:t>
      </w:r>
      <w:proofErr w:type="gramStart"/>
      <w:r w:rsidR="0028103D">
        <w:rPr>
          <w:rFonts w:ascii="Times New Roman" w:hAnsi="Times New Roman" w:cs="Times New Roman"/>
          <w:sz w:val="24"/>
          <w:szCs w:val="24"/>
        </w:rPr>
        <w:t xml:space="preserve">/  </w:t>
      </w:r>
      <w:r w:rsidR="00006DE5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="00006DE5">
        <w:rPr>
          <w:rFonts w:ascii="Times New Roman" w:hAnsi="Times New Roman" w:cs="Times New Roman"/>
          <w:sz w:val="24"/>
          <w:szCs w:val="24"/>
        </w:rPr>
        <w:t xml:space="preserve"> claims next Wednesday at 1:15PM! // </w:t>
      </w:r>
    </w:p>
    <w:p w14:paraId="5A17D9E8" w14:textId="77777777" w:rsidR="003C7BFD" w:rsidRP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1902E7" w14:textId="7698F1C9" w:rsidR="006F7382" w:rsidRPr="001E2203" w:rsidRDefault="006F7382" w:rsidP="001E22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1465D" w14:textId="77777777" w:rsidR="003C7BFD" w:rsidRDefault="003C7BFD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0452D95" w14:textId="77777777"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lastRenderedPageBreak/>
        <w:t>Action Items:</w:t>
      </w:r>
    </w:p>
    <w:p w14:paraId="08F29821" w14:textId="09BFDA62" w:rsidR="006F7382" w:rsidRDefault="000B4EFB" w:rsidP="007A072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Funding for LRC Branded Notepads</w:t>
      </w:r>
    </w:p>
    <w:p w14:paraId="68675C4A" w14:textId="604C6018" w:rsidR="0028103D" w:rsidRPr="0028103D" w:rsidRDefault="0028103D" w:rsidP="0028103D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advisory board recommends proceeding with the purchase of LRC branded notepads.</w:t>
      </w:r>
    </w:p>
    <w:p w14:paraId="5DC2EC26" w14:textId="77777777" w:rsidR="00377728" w:rsidRPr="00377728" w:rsidRDefault="00377728" w:rsidP="0037772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9EA568F" w14:textId="77777777"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t>Information Items:</w:t>
      </w:r>
    </w:p>
    <w:p w14:paraId="2DD8A318" w14:textId="5720DCB8" w:rsidR="00CD623E" w:rsidRDefault="00CD623E" w:rsidP="007F49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Brainstorm Intern Projects // Assign Projects!</w:t>
      </w:r>
    </w:p>
    <w:p w14:paraId="0B82EEAC" w14:textId="77777777" w:rsidR="00850A48" w:rsidRDefault="00850A48" w:rsidP="007F49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Our Own Phone Line</w:t>
      </w:r>
    </w:p>
    <w:p w14:paraId="46817724" w14:textId="33732CA3" w:rsidR="00ED0BFD" w:rsidRPr="00D93736" w:rsidRDefault="003C7BFD" w:rsidP="00D9373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Tabling for </w:t>
      </w:r>
      <w:r w:rsidR="00CD623E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Quarter</w:t>
      </w:r>
    </w:p>
    <w:p w14:paraId="6FC4762B" w14:textId="77777777" w:rsidR="00EF6C70" w:rsidRDefault="00EF6C70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Service</w:t>
      </w:r>
      <w:r w:rsidR="00F433C2">
        <w:rPr>
          <w:rFonts w:ascii="Times New Roman" w:hAnsi="Times New Roman" w:cs="Times New Roman"/>
          <w:sz w:val="24"/>
          <w:szCs w:val="24"/>
        </w:rPr>
        <w:t>?</w:t>
      </w:r>
    </w:p>
    <w:p w14:paraId="5F6F3703" w14:textId="6B4DDD14" w:rsidR="00246BBD" w:rsidRPr="00246BBD" w:rsidRDefault="00246BBD" w:rsidP="00246BB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Photos from Andy // May 15th</w:t>
      </w:r>
    </w:p>
    <w:p w14:paraId="2E907699" w14:textId="67BBA779" w:rsidR="00C76D91" w:rsidRPr="009B7D5F" w:rsidRDefault="00C76D91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Beachside Café Celebration! </w:t>
      </w:r>
      <w:r w:rsidR="00EF235F">
        <w:rPr>
          <w:rFonts w:ascii="Times New Roman" w:hAnsi="Times New Roman" w:cs="Times New Roman"/>
          <w:sz w:val="24"/>
          <w:szCs w:val="24"/>
        </w:rPr>
        <w:t>// June 5</w:t>
      </w:r>
      <w:r w:rsidR="00EF235F" w:rsidRPr="00EF23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35F">
        <w:rPr>
          <w:rFonts w:ascii="Times New Roman" w:hAnsi="Times New Roman" w:cs="Times New Roman"/>
          <w:sz w:val="24"/>
          <w:szCs w:val="24"/>
        </w:rPr>
        <w:t xml:space="preserve"> 5:00pm</w:t>
      </w:r>
    </w:p>
    <w:p w14:paraId="5EF64482" w14:textId="77777777" w:rsidR="009B7D5F" w:rsidRPr="009B7D5F" w:rsidRDefault="009B7D5F" w:rsidP="009B7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16DB" w14:textId="77777777" w:rsidR="006F7382" w:rsidRDefault="006F7382" w:rsidP="006F73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C8B0D" w14:textId="4C763BC4" w:rsidR="006F7382" w:rsidRPr="006F7382" w:rsidRDefault="00982ACC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 3</w:t>
      </w:r>
      <w:r w:rsidR="006F7382">
        <w:rPr>
          <w:rFonts w:ascii="Times New Roman" w:hAnsi="Times New Roman" w:cs="Times New Roman"/>
          <w:b/>
          <w:sz w:val="24"/>
          <w:szCs w:val="24"/>
        </w:rPr>
        <w:t>:00 pm</w:t>
      </w:r>
    </w:p>
    <w:p w14:paraId="5C3F541A" w14:textId="77777777" w:rsidR="006F7382" w:rsidRDefault="006F7382" w:rsidP="006F73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0C92F" w14:textId="1467DB38" w:rsidR="00C76D91" w:rsidRPr="00D0399F" w:rsidRDefault="00D0399F" w:rsidP="00C76D9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Minutes/A</w:t>
      </w:r>
      <w:r w:rsidR="00C76D91" w:rsidRPr="00D0399F">
        <w:rPr>
          <w:rFonts w:ascii="Times New Roman" w:hAnsi="Times New Roman" w:cs="Times New Roman"/>
          <w:sz w:val="20"/>
          <w:szCs w:val="20"/>
        </w:rPr>
        <w:t xml:space="preserve">genda handled by Dylan Lynch, please email </w:t>
      </w:r>
      <w:hyperlink r:id="rId6" w:history="1">
        <w:r w:rsidR="00C76D91" w:rsidRPr="00D0399F">
          <w:rPr>
            <w:rStyle w:val="Hyperlink"/>
            <w:rFonts w:ascii="Times New Roman" w:hAnsi="Times New Roman" w:cs="Times New Roman"/>
            <w:sz w:val="20"/>
            <w:szCs w:val="20"/>
          </w:rPr>
          <w:t>dlynch305@gmail.com</w:t>
        </w:r>
      </w:hyperlink>
      <w:r w:rsidR="00C76D91" w:rsidRPr="00D0399F">
        <w:rPr>
          <w:rFonts w:ascii="Times New Roman" w:hAnsi="Times New Roman" w:cs="Times New Roman"/>
          <w:sz w:val="20"/>
          <w:szCs w:val="20"/>
        </w:rPr>
        <w:t xml:space="preserve"> with any comments/concerns.</w:t>
      </w:r>
    </w:p>
    <w:p w14:paraId="7003AA15" w14:textId="77777777" w:rsidR="00C76D91" w:rsidRPr="006F7382" w:rsidRDefault="00C76D91" w:rsidP="006F73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6D91" w:rsidRPr="006F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139"/>
    <w:multiLevelType w:val="hybridMultilevel"/>
    <w:tmpl w:val="7DBE8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E6C39"/>
    <w:multiLevelType w:val="hybridMultilevel"/>
    <w:tmpl w:val="0538AB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5F07"/>
    <w:multiLevelType w:val="hybridMultilevel"/>
    <w:tmpl w:val="5EBA80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542AA"/>
    <w:multiLevelType w:val="hybridMultilevel"/>
    <w:tmpl w:val="7DBE8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C3CC6"/>
    <w:multiLevelType w:val="hybridMultilevel"/>
    <w:tmpl w:val="7332B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D3256"/>
    <w:multiLevelType w:val="hybridMultilevel"/>
    <w:tmpl w:val="EB8A9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525DC"/>
    <w:multiLevelType w:val="hybridMultilevel"/>
    <w:tmpl w:val="2410EB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E9"/>
    <w:rsid w:val="00006DE5"/>
    <w:rsid w:val="0001386D"/>
    <w:rsid w:val="000218BB"/>
    <w:rsid w:val="00037F13"/>
    <w:rsid w:val="000B4EFB"/>
    <w:rsid w:val="000B61B3"/>
    <w:rsid w:val="000C2331"/>
    <w:rsid w:val="00105950"/>
    <w:rsid w:val="00107573"/>
    <w:rsid w:val="00130381"/>
    <w:rsid w:val="00137725"/>
    <w:rsid w:val="00160CC7"/>
    <w:rsid w:val="001615EF"/>
    <w:rsid w:val="001C7F5F"/>
    <w:rsid w:val="001E2203"/>
    <w:rsid w:val="00232DFF"/>
    <w:rsid w:val="00246BBD"/>
    <w:rsid w:val="002617B7"/>
    <w:rsid w:val="002648A1"/>
    <w:rsid w:val="0028103D"/>
    <w:rsid w:val="002A4EEC"/>
    <w:rsid w:val="00302D39"/>
    <w:rsid w:val="00322A28"/>
    <w:rsid w:val="00377728"/>
    <w:rsid w:val="003C7BFD"/>
    <w:rsid w:val="003D736F"/>
    <w:rsid w:val="003E1BFA"/>
    <w:rsid w:val="003F43ED"/>
    <w:rsid w:val="003F6119"/>
    <w:rsid w:val="00411D6E"/>
    <w:rsid w:val="004D4D6F"/>
    <w:rsid w:val="004D5ECD"/>
    <w:rsid w:val="0059060A"/>
    <w:rsid w:val="005B0046"/>
    <w:rsid w:val="005E1EDA"/>
    <w:rsid w:val="00677EBA"/>
    <w:rsid w:val="006803AF"/>
    <w:rsid w:val="0068444B"/>
    <w:rsid w:val="006B3056"/>
    <w:rsid w:val="006B5B65"/>
    <w:rsid w:val="006F7382"/>
    <w:rsid w:val="00722E70"/>
    <w:rsid w:val="007404A5"/>
    <w:rsid w:val="00764599"/>
    <w:rsid w:val="007A072E"/>
    <w:rsid w:val="007A3FB8"/>
    <w:rsid w:val="007F491C"/>
    <w:rsid w:val="008354E1"/>
    <w:rsid w:val="008371F6"/>
    <w:rsid w:val="00850A48"/>
    <w:rsid w:val="009318F9"/>
    <w:rsid w:val="00932043"/>
    <w:rsid w:val="00943334"/>
    <w:rsid w:val="00982ACC"/>
    <w:rsid w:val="00995F5B"/>
    <w:rsid w:val="009B7D5F"/>
    <w:rsid w:val="009C79F9"/>
    <w:rsid w:val="009D3507"/>
    <w:rsid w:val="009E3CF5"/>
    <w:rsid w:val="009E561C"/>
    <w:rsid w:val="00A02959"/>
    <w:rsid w:val="00A12E1F"/>
    <w:rsid w:val="00A517C2"/>
    <w:rsid w:val="00A65F28"/>
    <w:rsid w:val="00A82864"/>
    <w:rsid w:val="00AF2AB0"/>
    <w:rsid w:val="00B04DCA"/>
    <w:rsid w:val="00B30305"/>
    <w:rsid w:val="00B50F2F"/>
    <w:rsid w:val="00B730DA"/>
    <w:rsid w:val="00BA652E"/>
    <w:rsid w:val="00BC6A68"/>
    <w:rsid w:val="00C00AC3"/>
    <w:rsid w:val="00C76D91"/>
    <w:rsid w:val="00CD33ED"/>
    <w:rsid w:val="00CD623E"/>
    <w:rsid w:val="00D0399F"/>
    <w:rsid w:val="00D42290"/>
    <w:rsid w:val="00D6424D"/>
    <w:rsid w:val="00D8465A"/>
    <w:rsid w:val="00D93736"/>
    <w:rsid w:val="00D9693B"/>
    <w:rsid w:val="00DA6E33"/>
    <w:rsid w:val="00E27093"/>
    <w:rsid w:val="00E33CE9"/>
    <w:rsid w:val="00E42DAD"/>
    <w:rsid w:val="00E9465B"/>
    <w:rsid w:val="00EA6561"/>
    <w:rsid w:val="00EB2DE4"/>
    <w:rsid w:val="00EC0603"/>
    <w:rsid w:val="00EC10D1"/>
    <w:rsid w:val="00ED0BFD"/>
    <w:rsid w:val="00EE48A1"/>
    <w:rsid w:val="00EF235F"/>
    <w:rsid w:val="00EF6C70"/>
    <w:rsid w:val="00F433C2"/>
    <w:rsid w:val="00F5272B"/>
    <w:rsid w:val="00F74684"/>
    <w:rsid w:val="00F82D8A"/>
    <w:rsid w:val="00F87BDB"/>
    <w:rsid w:val="00F960DB"/>
    <w:rsid w:val="00FA2A34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7D7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dlynch305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234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Lynch</dc:creator>
  <cp:lastModifiedBy>Microsoft Office User</cp:lastModifiedBy>
  <cp:revision>81</cp:revision>
  <dcterms:created xsi:type="dcterms:W3CDTF">2015-01-23T22:58:00Z</dcterms:created>
  <dcterms:modified xsi:type="dcterms:W3CDTF">2015-05-01T21:51:00Z</dcterms:modified>
</cp:coreProperties>
</file>